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4DE6" w14:textId="77777777" w:rsidR="00EC1A2F" w:rsidRDefault="00EC1A2F" w:rsidP="004B7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C32F2" w14:textId="77777777" w:rsidR="004B7B20" w:rsidRPr="00C602E6" w:rsidRDefault="004B7B20" w:rsidP="004B7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E6">
        <w:rPr>
          <w:rFonts w:ascii="Times New Roman" w:hAnsi="Times New Roman" w:cs="Times New Roman"/>
          <w:b/>
          <w:sz w:val="28"/>
          <w:szCs w:val="28"/>
        </w:rPr>
        <w:t xml:space="preserve">Нормативы </w:t>
      </w:r>
      <w:r w:rsidR="008E04A6">
        <w:rPr>
          <w:rFonts w:ascii="Times New Roman" w:hAnsi="Times New Roman" w:cs="Times New Roman"/>
          <w:b/>
          <w:sz w:val="28"/>
          <w:szCs w:val="28"/>
        </w:rPr>
        <w:t xml:space="preserve">на приобретение </w:t>
      </w:r>
      <w:r w:rsidRPr="00C602E6">
        <w:rPr>
          <w:rFonts w:ascii="Times New Roman" w:hAnsi="Times New Roman" w:cs="Times New Roman"/>
          <w:b/>
          <w:sz w:val="28"/>
          <w:szCs w:val="28"/>
        </w:rPr>
        <w:t>канцелярских принадлежностей</w:t>
      </w:r>
    </w:p>
    <w:p w14:paraId="784B1ED7" w14:textId="77777777" w:rsidR="002E62A5" w:rsidRDefault="002E62A5" w:rsidP="004B7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2E6">
        <w:rPr>
          <w:rFonts w:ascii="Times New Roman" w:hAnsi="Times New Roman" w:cs="Times New Roman"/>
          <w:sz w:val="28"/>
          <w:szCs w:val="28"/>
        </w:rPr>
        <w:t xml:space="preserve">на </w:t>
      </w:r>
      <w:r w:rsidR="008A5391">
        <w:rPr>
          <w:rFonts w:ascii="Times New Roman" w:hAnsi="Times New Roman" w:cs="Times New Roman"/>
          <w:sz w:val="28"/>
          <w:szCs w:val="28"/>
        </w:rPr>
        <w:t>1</w:t>
      </w:r>
      <w:r w:rsidRPr="00C602E6">
        <w:rPr>
          <w:rFonts w:ascii="Times New Roman" w:hAnsi="Times New Roman" w:cs="Times New Roman"/>
          <w:sz w:val="28"/>
          <w:szCs w:val="28"/>
        </w:rPr>
        <w:t xml:space="preserve"> </w:t>
      </w:r>
      <w:r w:rsidR="00A22EEE" w:rsidRPr="00C602E6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</w:t>
      </w:r>
      <w:r w:rsidRPr="00C602E6">
        <w:rPr>
          <w:rFonts w:ascii="Times New Roman" w:hAnsi="Times New Roman" w:cs="Times New Roman"/>
          <w:sz w:val="28"/>
          <w:szCs w:val="28"/>
        </w:rPr>
        <w:t xml:space="preserve">служащего </w:t>
      </w:r>
    </w:p>
    <w:p w14:paraId="74EB2666" w14:textId="77777777" w:rsidR="00C37959" w:rsidRPr="00C602E6" w:rsidRDefault="00C37959" w:rsidP="004B7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D007A" w14:textId="77777777" w:rsidR="000C52F2" w:rsidRDefault="000C52F2" w:rsidP="004B7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12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540"/>
        <w:gridCol w:w="3368"/>
        <w:gridCol w:w="1701"/>
        <w:gridCol w:w="1843"/>
        <w:gridCol w:w="1701"/>
        <w:gridCol w:w="1559"/>
      </w:tblGrid>
      <w:tr w:rsidR="00172B71" w14:paraId="07B1A21A" w14:textId="77777777" w:rsidTr="001032D1">
        <w:tc>
          <w:tcPr>
            <w:tcW w:w="540" w:type="dxa"/>
            <w:vAlign w:val="center"/>
          </w:tcPr>
          <w:p w14:paraId="65783809" w14:textId="77777777" w:rsidR="00172B71" w:rsidRDefault="00172B71" w:rsidP="00D0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8" w:type="dxa"/>
            <w:vAlign w:val="center"/>
          </w:tcPr>
          <w:p w14:paraId="500AAAE1" w14:textId="77777777" w:rsidR="00172B71" w:rsidRDefault="00172B71" w:rsidP="0088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444A4C02" w14:textId="77777777" w:rsidR="00172B71" w:rsidRDefault="00172B71" w:rsidP="00D0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Align w:val="center"/>
          </w:tcPr>
          <w:p w14:paraId="7152D37F" w14:textId="77777777" w:rsidR="00172B71" w:rsidRPr="004D59E9" w:rsidRDefault="00172B71" w:rsidP="004D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E9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701" w:type="dxa"/>
            <w:vAlign w:val="center"/>
          </w:tcPr>
          <w:p w14:paraId="1188A920" w14:textId="77777777" w:rsidR="00172B71" w:rsidRDefault="00172B71" w:rsidP="0057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07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</w:p>
          <w:p w14:paraId="42CCD903" w14:textId="77777777" w:rsidR="00172B71" w:rsidRDefault="00172B71" w:rsidP="0057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95907">
              <w:rPr>
                <w:rFonts w:ascii="Times New Roman" w:hAnsi="Times New Roman" w:cs="Times New Roman"/>
                <w:sz w:val="24"/>
                <w:szCs w:val="24"/>
              </w:rPr>
              <w:t>единицу, рублей</w:t>
            </w:r>
          </w:p>
          <w:p w14:paraId="47AE1E42" w14:textId="77777777" w:rsidR="00172B71" w:rsidRPr="00895907" w:rsidRDefault="00172B71" w:rsidP="0057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CB9F77" w14:textId="77777777" w:rsidR="00172B71" w:rsidRPr="00895907" w:rsidRDefault="00172B71" w:rsidP="0057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80D80" w:rsidRPr="00080D80" w14:paraId="5A60ED85" w14:textId="77777777" w:rsidTr="001032D1">
        <w:tc>
          <w:tcPr>
            <w:tcW w:w="540" w:type="dxa"/>
          </w:tcPr>
          <w:p w14:paraId="44A47B50" w14:textId="77777777" w:rsidR="00080D80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14:paraId="751B8AEB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  <w:p w14:paraId="3CAD57ED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12F0FE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EB42E92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516B58E6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1E3E62CC" w14:textId="77777777" w:rsidR="00080D80" w:rsidRPr="00080D80" w:rsidRDefault="00080D80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80" w:rsidRPr="00080D80" w14:paraId="2101B0A9" w14:textId="77777777" w:rsidTr="001032D1">
        <w:tc>
          <w:tcPr>
            <w:tcW w:w="540" w:type="dxa"/>
          </w:tcPr>
          <w:p w14:paraId="5384F71C" w14:textId="77777777" w:rsidR="00080D80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14:paraId="2F08C750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Блокнот,80 л.  шт.</w:t>
            </w:r>
          </w:p>
          <w:p w14:paraId="7ED30F3E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CACCC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7DB78B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52F73A7F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110</w:t>
            </w:r>
          </w:p>
        </w:tc>
        <w:tc>
          <w:tcPr>
            <w:tcW w:w="1559" w:type="dxa"/>
          </w:tcPr>
          <w:p w14:paraId="718BF34C" w14:textId="77777777" w:rsidR="00080D80" w:rsidRPr="00080D80" w:rsidRDefault="00080D80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0730A19B" w14:textId="77777777" w:rsidTr="001032D1">
        <w:tc>
          <w:tcPr>
            <w:tcW w:w="540" w:type="dxa"/>
          </w:tcPr>
          <w:p w14:paraId="58E2F538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14:paraId="15E65D88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Бумага формата А4</w:t>
            </w:r>
          </w:p>
          <w:p w14:paraId="419EEB5F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(пачка 500 листов), пачка</w:t>
            </w:r>
          </w:p>
          <w:p w14:paraId="08B86180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111A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E858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4A4D0A0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626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119F6F1F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B51B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</w:tcPr>
          <w:p w14:paraId="610E932A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80" w:rsidRPr="00080D80" w14:paraId="28A5143C" w14:textId="77777777" w:rsidTr="001032D1">
        <w:tc>
          <w:tcPr>
            <w:tcW w:w="540" w:type="dxa"/>
          </w:tcPr>
          <w:p w14:paraId="6FB467A2" w14:textId="77777777" w:rsidR="00080D80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14:paraId="76F8B81F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Блок бумаги для</w:t>
            </w:r>
          </w:p>
          <w:p w14:paraId="3EBC6A48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заметок(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90*90), шт.</w:t>
            </w:r>
          </w:p>
          <w:p w14:paraId="5D463115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5E62B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0EBDCE7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14:paraId="23868F98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7C3F6F7D" w14:textId="77777777" w:rsidR="00080D80" w:rsidRPr="00080D80" w:rsidRDefault="00080D80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131919D9" w14:textId="77777777" w:rsidTr="001032D1">
        <w:tc>
          <w:tcPr>
            <w:tcW w:w="540" w:type="dxa"/>
          </w:tcPr>
          <w:p w14:paraId="60060528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14:paraId="6200B4AF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липким краем, шт.</w:t>
            </w:r>
          </w:p>
          <w:p w14:paraId="50207FA8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CE20F5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3D3111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1342D6FA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063DFCD5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659CF9B0" w14:textId="77777777" w:rsidTr="001032D1">
        <w:tc>
          <w:tcPr>
            <w:tcW w:w="540" w:type="dxa"/>
          </w:tcPr>
          <w:p w14:paraId="45016296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14:paraId="612FFCA4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Дырокол до 30 л., шт.</w:t>
            </w:r>
          </w:p>
          <w:p w14:paraId="08FC0BDA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5F6FBB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4E21FE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7AC49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14:paraId="20D3F0D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550</w:t>
            </w:r>
          </w:p>
        </w:tc>
        <w:tc>
          <w:tcPr>
            <w:tcW w:w="1559" w:type="dxa"/>
          </w:tcPr>
          <w:p w14:paraId="7DCABC0B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3044F4ED" w14:textId="77777777" w:rsidTr="001032D1">
        <w:tc>
          <w:tcPr>
            <w:tcW w:w="540" w:type="dxa"/>
          </w:tcPr>
          <w:p w14:paraId="5223D357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14:paraId="436F9ADB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Дырокол до 60 л.,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2B948CC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843" w:type="dxa"/>
          </w:tcPr>
          <w:p w14:paraId="7CE9006F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14:paraId="11C29C3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559" w:type="dxa"/>
          </w:tcPr>
          <w:p w14:paraId="71F071A6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080D80" w14:paraId="5A020ABB" w14:textId="77777777" w:rsidTr="001032D1">
        <w:tc>
          <w:tcPr>
            <w:tcW w:w="540" w:type="dxa"/>
          </w:tcPr>
          <w:p w14:paraId="6074F93E" w14:textId="77777777" w:rsidR="009A59BB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</w:tcPr>
          <w:p w14:paraId="028AB4DD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Еженедельник не датированный (А5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кожзам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E4946F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356DC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 отдел</w:t>
            </w:r>
            <w:proofErr w:type="gramEnd"/>
          </w:p>
        </w:tc>
        <w:tc>
          <w:tcPr>
            <w:tcW w:w="1843" w:type="dxa"/>
          </w:tcPr>
          <w:p w14:paraId="28C0F3D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7277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город</w:t>
            </w:r>
          </w:p>
        </w:tc>
        <w:tc>
          <w:tcPr>
            <w:tcW w:w="1701" w:type="dxa"/>
          </w:tcPr>
          <w:p w14:paraId="6392E2F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0D0C" w14:textId="77777777" w:rsidR="009A59BB" w:rsidRPr="001032D1" w:rsidRDefault="001032D1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59BB" w:rsidRPr="001032D1">
              <w:rPr>
                <w:rFonts w:ascii="Times New Roman" w:hAnsi="Times New Roman" w:cs="Times New Roman"/>
                <w:sz w:val="24"/>
                <w:szCs w:val="24"/>
              </w:rPr>
              <w:t>е белее 300</w:t>
            </w:r>
          </w:p>
        </w:tc>
        <w:tc>
          <w:tcPr>
            <w:tcW w:w="1559" w:type="dxa"/>
          </w:tcPr>
          <w:p w14:paraId="7D16427F" w14:textId="77777777" w:rsidR="009A59BB" w:rsidRPr="00080D80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154A6A0E" w14:textId="77777777" w:rsidTr="001032D1">
        <w:tc>
          <w:tcPr>
            <w:tcW w:w="540" w:type="dxa"/>
          </w:tcPr>
          <w:p w14:paraId="1B6286DF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</w:tcPr>
          <w:p w14:paraId="2DDCD1CF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Зажим 32 мм</w:t>
            </w:r>
          </w:p>
          <w:p w14:paraId="0B69BFE7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12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2F3C24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70207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  <w:p w14:paraId="44994706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67EF5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7681454F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559" w:type="dxa"/>
          </w:tcPr>
          <w:p w14:paraId="584CCC67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33DA1454" w14:textId="77777777" w:rsidTr="001032D1">
        <w:tc>
          <w:tcPr>
            <w:tcW w:w="540" w:type="dxa"/>
          </w:tcPr>
          <w:p w14:paraId="62D35E5F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14:paraId="61D840B2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Зажим  25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14:paraId="4036D2DE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12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2445F3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04E51E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14:paraId="2AD6959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053514E7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559" w:type="dxa"/>
          </w:tcPr>
          <w:p w14:paraId="606F95FE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75C9384F" w14:textId="77777777" w:rsidTr="001032D1">
        <w:tc>
          <w:tcPr>
            <w:tcW w:w="540" w:type="dxa"/>
          </w:tcPr>
          <w:p w14:paraId="504AB94D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</w:tcPr>
          <w:p w14:paraId="5DB39032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Зажим  19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14:paraId="4CAFA41B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12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14:paraId="093786C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39B058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14:paraId="6A2F011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28491F5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</w:p>
        </w:tc>
        <w:tc>
          <w:tcPr>
            <w:tcW w:w="1559" w:type="dxa"/>
          </w:tcPr>
          <w:p w14:paraId="1843A2CC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2DFC97D1" w14:textId="77777777" w:rsidTr="001032D1">
        <w:tc>
          <w:tcPr>
            <w:tcW w:w="540" w:type="dxa"/>
          </w:tcPr>
          <w:p w14:paraId="4382247D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</w:tcPr>
          <w:p w14:paraId="72BE9790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Закладки с липким краем, шт.</w:t>
            </w:r>
          </w:p>
        </w:tc>
        <w:tc>
          <w:tcPr>
            <w:tcW w:w="1701" w:type="dxa"/>
          </w:tcPr>
          <w:p w14:paraId="14C96C72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521215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7D8C59B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0C5B84A6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38A8966F" w14:textId="77777777" w:rsidTr="001032D1">
        <w:tc>
          <w:tcPr>
            <w:tcW w:w="540" w:type="dxa"/>
          </w:tcPr>
          <w:p w14:paraId="4E58F9A7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8" w:type="dxa"/>
          </w:tcPr>
          <w:p w14:paraId="466E5582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Карандаш, шт.</w:t>
            </w:r>
          </w:p>
        </w:tc>
        <w:tc>
          <w:tcPr>
            <w:tcW w:w="1701" w:type="dxa"/>
          </w:tcPr>
          <w:p w14:paraId="11D32DE7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D94A9F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7B48772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559" w:type="dxa"/>
          </w:tcPr>
          <w:p w14:paraId="260F6BD5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2B2EA43A" w14:textId="77777777" w:rsidTr="001032D1">
        <w:tc>
          <w:tcPr>
            <w:tcW w:w="540" w:type="dxa"/>
          </w:tcPr>
          <w:p w14:paraId="369FE1D0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8" w:type="dxa"/>
          </w:tcPr>
          <w:p w14:paraId="2EA6B8F6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жидкость, шт.</w:t>
            </w:r>
          </w:p>
        </w:tc>
        <w:tc>
          <w:tcPr>
            <w:tcW w:w="1701" w:type="dxa"/>
          </w:tcPr>
          <w:p w14:paraId="4D128B62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B7A1C85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14:paraId="76A5060F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</w:p>
        </w:tc>
        <w:tc>
          <w:tcPr>
            <w:tcW w:w="1559" w:type="dxa"/>
          </w:tcPr>
          <w:p w14:paraId="33E6754C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5B1A6582" w14:textId="77777777" w:rsidTr="001032D1">
        <w:tc>
          <w:tcPr>
            <w:tcW w:w="540" w:type="dxa"/>
          </w:tcPr>
          <w:p w14:paraId="375F00B7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8" w:type="dxa"/>
          </w:tcPr>
          <w:p w14:paraId="52AB366F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Клей ПВА, шт.</w:t>
            </w:r>
          </w:p>
          <w:p w14:paraId="0D5424E2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179C6F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4D94037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2D815B6B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69CDEC1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51273D09" w14:textId="77777777" w:rsidTr="001032D1">
        <w:tc>
          <w:tcPr>
            <w:tcW w:w="540" w:type="dxa"/>
          </w:tcPr>
          <w:p w14:paraId="1EB50C70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8" w:type="dxa"/>
          </w:tcPr>
          <w:p w14:paraId="22AAE0DB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701" w:type="dxa"/>
          </w:tcPr>
          <w:p w14:paraId="108105EE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0CD432B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1D969BF2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</w:p>
        </w:tc>
        <w:tc>
          <w:tcPr>
            <w:tcW w:w="1559" w:type="dxa"/>
          </w:tcPr>
          <w:p w14:paraId="35E945CB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7B013AEE" w14:textId="77777777" w:rsidTr="001032D1">
        <w:tc>
          <w:tcPr>
            <w:tcW w:w="540" w:type="dxa"/>
          </w:tcPr>
          <w:p w14:paraId="695D5643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8" w:type="dxa"/>
          </w:tcPr>
          <w:p w14:paraId="3CC339EF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Книги учета</w:t>
            </w:r>
          </w:p>
        </w:tc>
        <w:tc>
          <w:tcPr>
            <w:tcW w:w="1701" w:type="dxa"/>
          </w:tcPr>
          <w:p w14:paraId="2892476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C97856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погода</w:t>
            </w:r>
          </w:p>
        </w:tc>
        <w:tc>
          <w:tcPr>
            <w:tcW w:w="1701" w:type="dxa"/>
          </w:tcPr>
          <w:p w14:paraId="621A26C6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204E683A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66436782" w14:textId="77777777" w:rsidTr="001032D1">
        <w:tc>
          <w:tcPr>
            <w:tcW w:w="540" w:type="dxa"/>
          </w:tcPr>
          <w:p w14:paraId="793EAFB3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8" w:type="dxa"/>
          </w:tcPr>
          <w:p w14:paraId="74E74DF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</w:t>
            </w:r>
          </w:p>
        </w:tc>
        <w:tc>
          <w:tcPr>
            <w:tcW w:w="1701" w:type="dxa"/>
          </w:tcPr>
          <w:p w14:paraId="68A6611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1E73B9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2EE51AD2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14:paraId="2642A868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2D221EC1" w14:textId="77777777" w:rsidTr="001032D1">
        <w:tc>
          <w:tcPr>
            <w:tcW w:w="540" w:type="dxa"/>
          </w:tcPr>
          <w:p w14:paraId="42E6DC3D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8" w:type="dxa"/>
          </w:tcPr>
          <w:p w14:paraId="2D9BED39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Калькулятор, шт.</w:t>
            </w:r>
          </w:p>
          <w:p w14:paraId="51E86E1C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D5102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DA465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C88590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701" w:type="dxa"/>
          </w:tcPr>
          <w:p w14:paraId="4BB8D422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559" w:type="dxa"/>
          </w:tcPr>
          <w:p w14:paraId="0CAEE8B5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1B5226CB" w14:textId="77777777" w:rsidTr="001032D1">
        <w:tc>
          <w:tcPr>
            <w:tcW w:w="540" w:type="dxa"/>
          </w:tcPr>
          <w:p w14:paraId="11029208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8" w:type="dxa"/>
          </w:tcPr>
          <w:p w14:paraId="2AA8EE10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Ластик, шт.</w:t>
            </w:r>
          </w:p>
          <w:p w14:paraId="2DC19549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8D135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9CEC73A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0CBDE858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1559" w:type="dxa"/>
          </w:tcPr>
          <w:p w14:paraId="6C873D93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2C288232" w14:textId="77777777" w:rsidTr="001032D1">
        <w:tc>
          <w:tcPr>
            <w:tcW w:w="540" w:type="dxa"/>
          </w:tcPr>
          <w:p w14:paraId="39A6ECEC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8" w:type="dxa"/>
          </w:tcPr>
          <w:p w14:paraId="53DBF5E5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Латок для документов (вертикальный)</w:t>
            </w:r>
          </w:p>
        </w:tc>
        <w:tc>
          <w:tcPr>
            <w:tcW w:w="1701" w:type="dxa"/>
          </w:tcPr>
          <w:p w14:paraId="38753C1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8E24E8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на 3 года</w:t>
            </w:r>
          </w:p>
        </w:tc>
        <w:tc>
          <w:tcPr>
            <w:tcW w:w="1701" w:type="dxa"/>
          </w:tcPr>
          <w:p w14:paraId="5C2A8BC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600</w:t>
            </w:r>
          </w:p>
        </w:tc>
        <w:tc>
          <w:tcPr>
            <w:tcW w:w="1559" w:type="dxa"/>
          </w:tcPr>
          <w:p w14:paraId="67406325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76B5C279" w14:textId="77777777" w:rsidTr="001032D1">
        <w:tc>
          <w:tcPr>
            <w:tcW w:w="540" w:type="dxa"/>
          </w:tcPr>
          <w:p w14:paraId="29178664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8" w:type="dxa"/>
          </w:tcPr>
          <w:p w14:paraId="068B7616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Латок для документов (горизонтальный)</w:t>
            </w:r>
          </w:p>
        </w:tc>
        <w:tc>
          <w:tcPr>
            <w:tcW w:w="1701" w:type="dxa"/>
          </w:tcPr>
          <w:p w14:paraId="2F3DCF9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1524E30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на 3 года</w:t>
            </w:r>
          </w:p>
        </w:tc>
        <w:tc>
          <w:tcPr>
            <w:tcW w:w="1701" w:type="dxa"/>
          </w:tcPr>
          <w:p w14:paraId="7D8E825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  <w:tc>
          <w:tcPr>
            <w:tcW w:w="1559" w:type="dxa"/>
          </w:tcPr>
          <w:p w14:paraId="5F2A596E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B824FED" w14:textId="77777777" w:rsidTr="001032D1">
        <w:tc>
          <w:tcPr>
            <w:tcW w:w="540" w:type="dxa"/>
          </w:tcPr>
          <w:p w14:paraId="35F2A347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68" w:type="dxa"/>
          </w:tcPr>
          <w:p w14:paraId="386EB66E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Линейка, шт.</w:t>
            </w:r>
          </w:p>
          <w:p w14:paraId="0A59796C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93E772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622D7A2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14:paraId="71B725C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</w:tcPr>
          <w:p w14:paraId="1A326CBD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379ADDAE" w14:textId="77777777" w:rsidTr="001032D1">
        <w:tc>
          <w:tcPr>
            <w:tcW w:w="540" w:type="dxa"/>
          </w:tcPr>
          <w:p w14:paraId="7140F297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8" w:type="dxa"/>
          </w:tcPr>
          <w:p w14:paraId="63A76D3C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Маркеры,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</w:p>
          <w:p w14:paraId="291683AB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4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FC60E0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56415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AD5A4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D887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в  года</w:t>
            </w:r>
            <w:proofErr w:type="gramEnd"/>
          </w:p>
        </w:tc>
        <w:tc>
          <w:tcPr>
            <w:tcW w:w="1701" w:type="dxa"/>
          </w:tcPr>
          <w:p w14:paraId="291A5238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0FF57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210</w:t>
            </w:r>
          </w:p>
        </w:tc>
        <w:tc>
          <w:tcPr>
            <w:tcW w:w="1559" w:type="dxa"/>
          </w:tcPr>
          <w:p w14:paraId="79E09401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AB65961" w14:textId="77777777" w:rsidTr="001032D1">
        <w:tc>
          <w:tcPr>
            <w:tcW w:w="540" w:type="dxa"/>
          </w:tcPr>
          <w:p w14:paraId="4B3724AB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8" w:type="dxa"/>
          </w:tcPr>
          <w:p w14:paraId="1D868067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Нитки для подшивки документов, шт.</w:t>
            </w:r>
          </w:p>
          <w:p w14:paraId="4BF89F7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9C2D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837CB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14:paraId="7853E8B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</w:tcPr>
          <w:p w14:paraId="4614BBA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559" w:type="dxa"/>
          </w:tcPr>
          <w:p w14:paraId="2470E964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A1938D2" w14:textId="77777777" w:rsidTr="001032D1">
        <w:tc>
          <w:tcPr>
            <w:tcW w:w="540" w:type="dxa"/>
          </w:tcPr>
          <w:p w14:paraId="608F8C9E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8" w:type="dxa"/>
          </w:tcPr>
          <w:p w14:paraId="7E1273F1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канцелярские, шт.</w:t>
            </w:r>
          </w:p>
        </w:tc>
        <w:tc>
          <w:tcPr>
            <w:tcW w:w="1701" w:type="dxa"/>
          </w:tcPr>
          <w:p w14:paraId="24F6EFF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061BE7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14:paraId="30D490E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559" w:type="dxa"/>
          </w:tcPr>
          <w:p w14:paraId="65C6E3AC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9BE6268" w14:textId="77777777" w:rsidTr="001032D1">
        <w:tc>
          <w:tcPr>
            <w:tcW w:w="540" w:type="dxa"/>
          </w:tcPr>
          <w:p w14:paraId="54A58304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8" w:type="dxa"/>
          </w:tcPr>
          <w:p w14:paraId="6CA0092A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Нож канцелярский, шт.</w:t>
            </w:r>
          </w:p>
          <w:p w14:paraId="528C92DB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EACC7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BB333E5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14:paraId="34DAAE6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</w:tcPr>
          <w:p w14:paraId="4462B4C9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1BDABC4" w14:textId="77777777" w:rsidTr="001032D1">
        <w:tc>
          <w:tcPr>
            <w:tcW w:w="540" w:type="dxa"/>
          </w:tcPr>
          <w:p w14:paraId="37D1EC06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8" w:type="dxa"/>
          </w:tcPr>
          <w:p w14:paraId="0B587D85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Органайзер</w:t>
            </w:r>
          </w:p>
        </w:tc>
        <w:tc>
          <w:tcPr>
            <w:tcW w:w="1701" w:type="dxa"/>
          </w:tcPr>
          <w:p w14:paraId="5CD41AE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18E39D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701" w:type="dxa"/>
          </w:tcPr>
          <w:p w14:paraId="65E0D3C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559" w:type="dxa"/>
          </w:tcPr>
          <w:p w14:paraId="7D286528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09DCB039" w14:textId="77777777" w:rsidTr="001032D1">
        <w:tc>
          <w:tcPr>
            <w:tcW w:w="540" w:type="dxa"/>
          </w:tcPr>
          <w:p w14:paraId="347337F9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8" w:type="dxa"/>
          </w:tcPr>
          <w:p w14:paraId="43372705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механизмом, шт.</w:t>
            </w:r>
          </w:p>
          <w:p w14:paraId="35E0C34F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B1750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4E38AB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384EAF3B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3DA54F36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29B55574" w14:textId="77777777" w:rsidTr="001032D1">
        <w:tc>
          <w:tcPr>
            <w:tcW w:w="540" w:type="dxa"/>
          </w:tcPr>
          <w:p w14:paraId="726139DE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8" w:type="dxa"/>
          </w:tcPr>
          <w:p w14:paraId="16F5FE9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Папка-регистратор на 2-х кольцах (А4 40мм)</w:t>
            </w:r>
          </w:p>
        </w:tc>
        <w:tc>
          <w:tcPr>
            <w:tcW w:w="1701" w:type="dxa"/>
          </w:tcPr>
          <w:p w14:paraId="763409D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6B79E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472FFD9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130</w:t>
            </w:r>
          </w:p>
        </w:tc>
        <w:tc>
          <w:tcPr>
            <w:tcW w:w="1559" w:type="dxa"/>
          </w:tcPr>
          <w:p w14:paraId="171F6012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788A5FB" w14:textId="77777777" w:rsidTr="001032D1">
        <w:tc>
          <w:tcPr>
            <w:tcW w:w="540" w:type="dxa"/>
          </w:tcPr>
          <w:p w14:paraId="2C9BFE7C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68" w:type="dxa"/>
          </w:tcPr>
          <w:p w14:paraId="777EAF7D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Папка-уголок, шт.</w:t>
            </w:r>
          </w:p>
          <w:p w14:paraId="521F437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6B622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6A04D2C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7EBD923B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1559" w:type="dxa"/>
          </w:tcPr>
          <w:p w14:paraId="499FEE60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3F9C7A46" w14:textId="77777777" w:rsidTr="001032D1">
        <w:trPr>
          <w:trHeight w:val="315"/>
        </w:trPr>
        <w:tc>
          <w:tcPr>
            <w:tcW w:w="540" w:type="dxa"/>
          </w:tcPr>
          <w:p w14:paraId="70543E23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8" w:type="dxa"/>
          </w:tcPr>
          <w:p w14:paraId="6AE0A824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 архивная</w:t>
            </w:r>
          </w:p>
          <w:p w14:paraId="479F6EC7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завязках, шт.</w:t>
            </w:r>
          </w:p>
          <w:p w14:paraId="4A69B251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EAA817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3F4BF3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14:paraId="5351A21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</w:tcPr>
          <w:p w14:paraId="7DC31228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469339B7" w14:textId="77777777" w:rsidTr="001032D1">
        <w:trPr>
          <w:trHeight w:val="315"/>
        </w:trPr>
        <w:tc>
          <w:tcPr>
            <w:tcW w:w="540" w:type="dxa"/>
          </w:tcPr>
          <w:p w14:paraId="710B9F13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8" w:type="dxa"/>
          </w:tcPr>
          <w:p w14:paraId="65E29F5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Папка-конверт на кнопке, шт.</w:t>
            </w:r>
          </w:p>
        </w:tc>
        <w:tc>
          <w:tcPr>
            <w:tcW w:w="1701" w:type="dxa"/>
          </w:tcPr>
          <w:p w14:paraId="42072412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6FF961D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14:paraId="362EACA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1559" w:type="dxa"/>
          </w:tcPr>
          <w:p w14:paraId="37A16B04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051ECD8C" w14:textId="77777777" w:rsidTr="001032D1">
        <w:trPr>
          <w:trHeight w:val="315"/>
        </w:trPr>
        <w:tc>
          <w:tcPr>
            <w:tcW w:w="540" w:type="dxa"/>
          </w:tcPr>
          <w:p w14:paraId="191A0357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8" w:type="dxa"/>
          </w:tcPr>
          <w:p w14:paraId="15FEDCA0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«Дело», шт.</w:t>
            </w:r>
          </w:p>
        </w:tc>
        <w:tc>
          <w:tcPr>
            <w:tcW w:w="1701" w:type="dxa"/>
          </w:tcPr>
          <w:p w14:paraId="6D62AC8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82B9E5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1B227F3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559" w:type="dxa"/>
          </w:tcPr>
          <w:p w14:paraId="1576AEDB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32F0B526" w14:textId="77777777" w:rsidTr="001032D1">
        <w:tc>
          <w:tcPr>
            <w:tcW w:w="540" w:type="dxa"/>
          </w:tcPr>
          <w:p w14:paraId="09C01A00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8" w:type="dxa"/>
          </w:tcPr>
          <w:p w14:paraId="29B236F0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пластиковая, шт.</w:t>
            </w:r>
          </w:p>
          <w:p w14:paraId="34F24CDC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7B6C3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FF2463A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3C7D0247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22CD2427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32505E13" w14:textId="77777777" w:rsidTr="001032D1">
        <w:tc>
          <w:tcPr>
            <w:tcW w:w="540" w:type="dxa"/>
          </w:tcPr>
          <w:p w14:paraId="5762497F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68" w:type="dxa"/>
          </w:tcPr>
          <w:p w14:paraId="70AA6D0B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механизмом, шт.</w:t>
            </w:r>
          </w:p>
        </w:tc>
        <w:tc>
          <w:tcPr>
            <w:tcW w:w="1701" w:type="dxa"/>
          </w:tcPr>
          <w:p w14:paraId="55262C0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4737A62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4D2ACEC7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7E4B8593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D1" w:rsidRPr="001032D1" w14:paraId="4DD79682" w14:textId="77777777" w:rsidTr="001032D1">
        <w:tc>
          <w:tcPr>
            <w:tcW w:w="540" w:type="dxa"/>
          </w:tcPr>
          <w:p w14:paraId="5035DA8A" w14:textId="77777777" w:rsidR="001032D1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68" w:type="dxa"/>
          </w:tcPr>
          <w:p w14:paraId="3D0DBF98" w14:textId="77777777" w:rsidR="001032D1" w:rsidRPr="001032D1" w:rsidRDefault="001032D1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подпись</w:t>
            </w:r>
            <w:proofErr w:type="gramEnd"/>
          </w:p>
        </w:tc>
        <w:tc>
          <w:tcPr>
            <w:tcW w:w="1701" w:type="dxa"/>
          </w:tcPr>
          <w:p w14:paraId="537BED6E" w14:textId="77777777" w:rsidR="001032D1" w:rsidRPr="001032D1" w:rsidRDefault="001032D1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отдел</w:t>
            </w:r>
          </w:p>
        </w:tc>
        <w:tc>
          <w:tcPr>
            <w:tcW w:w="1843" w:type="dxa"/>
          </w:tcPr>
          <w:p w14:paraId="54506C2D" w14:textId="77777777" w:rsidR="001032D1" w:rsidRPr="001032D1" w:rsidRDefault="001032D1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2C52E4AC" w14:textId="77777777" w:rsidR="001032D1" w:rsidRPr="001032D1" w:rsidRDefault="001032D1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559" w:type="dxa"/>
          </w:tcPr>
          <w:p w14:paraId="031B6AA9" w14:textId="77777777" w:rsidR="001032D1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4729A6AA" w14:textId="77777777" w:rsidTr="001032D1">
        <w:tc>
          <w:tcPr>
            <w:tcW w:w="540" w:type="dxa"/>
          </w:tcPr>
          <w:p w14:paraId="62B5CD26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68" w:type="dxa"/>
          </w:tcPr>
          <w:p w14:paraId="738C0611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Ручка шариковая цветная, шт.</w:t>
            </w:r>
          </w:p>
          <w:p w14:paraId="5DD19D28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6DF6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A360E8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16D8E24F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  <w:tc>
          <w:tcPr>
            <w:tcW w:w="1559" w:type="dxa"/>
          </w:tcPr>
          <w:p w14:paraId="196EB530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4B3486B7" w14:textId="77777777" w:rsidTr="001032D1">
        <w:tc>
          <w:tcPr>
            <w:tcW w:w="540" w:type="dxa"/>
          </w:tcPr>
          <w:p w14:paraId="23EB9263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68" w:type="dxa"/>
          </w:tcPr>
          <w:p w14:paraId="1F5BB68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Ручка шариковая синяя, шт.</w:t>
            </w:r>
          </w:p>
          <w:p w14:paraId="1C756B3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9E526D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7CD03B3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6F13DDA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  <w:tc>
          <w:tcPr>
            <w:tcW w:w="1559" w:type="dxa"/>
          </w:tcPr>
          <w:p w14:paraId="682AC0D4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0A36A079" w14:textId="77777777" w:rsidTr="001032D1">
        <w:tc>
          <w:tcPr>
            <w:tcW w:w="540" w:type="dxa"/>
          </w:tcPr>
          <w:p w14:paraId="3921046E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68" w:type="dxa"/>
          </w:tcPr>
          <w:p w14:paraId="42B3C3A8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0565D9C1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5F6CC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ADDA3F9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23E88DCE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1559" w:type="dxa"/>
          </w:tcPr>
          <w:p w14:paraId="2B94E58A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D40DD97" w14:textId="77777777" w:rsidTr="001032D1">
        <w:tc>
          <w:tcPr>
            <w:tcW w:w="540" w:type="dxa"/>
          </w:tcPr>
          <w:p w14:paraId="6CB7046B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68" w:type="dxa"/>
          </w:tcPr>
          <w:p w14:paraId="44315B2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степлера № 10,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481EE4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7A0270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56076CE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5E99688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2693A05D" w14:textId="77777777" w:rsidTr="001032D1">
        <w:tc>
          <w:tcPr>
            <w:tcW w:w="540" w:type="dxa"/>
          </w:tcPr>
          <w:p w14:paraId="5C8198D6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68" w:type="dxa"/>
          </w:tcPr>
          <w:p w14:paraId="72D11F4F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степлера № 24,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BAB042C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CBEA2B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E359D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2BF9C43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65</w:t>
            </w:r>
          </w:p>
        </w:tc>
        <w:tc>
          <w:tcPr>
            <w:tcW w:w="1559" w:type="dxa"/>
          </w:tcPr>
          <w:p w14:paraId="27E8BC7C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C1810C2" w14:textId="77777777" w:rsidTr="001032D1">
        <w:tc>
          <w:tcPr>
            <w:tcW w:w="540" w:type="dxa"/>
          </w:tcPr>
          <w:p w14:paraId="087BD5EC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68" w:type="dxa"/>
          </w:tcPr>
          <w:p w14:paraId="11CA72D0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Скрепки 25 мм</w:t>
            </w:r>
          </w:p>
          <w:p w14:paraId="1EA3524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100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A976665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D402848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415601BC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</w:p>
        </w:tc>
        <w:tc>
          <w:tcPr>
            <w:tcW w:w="1559" w:type="dxa"/>
          </w:tcPr>
          <w:p w14:paraId="1B8D7040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024DF5DA" w14:textId="77777777" w:rsidTr="001032D1">
        <w:tc>
          <w:tcPr>
            <w:tcW w:w="540" w:type="dxa"/>
          </w:tcPr>
          <w:p w14:paraId="62479D38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68" w:type="dxa"/>
          </w:tcPr>
          <w:p w14:paraId="706756C4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Скрепки 50 мм</w:t>
            </w:r>
          </w:p>
          <w:p w14:paraId="47788CD9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100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C02D2E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92416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E525C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E61C33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69D4CE7B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95</w:t>
            </w:r>
          </w:p>
        </w:tc>
        <w:tc>
          <w:tcPr>
            <w:tcW w:w="1559" w:type="dxa"/>
          </w:tcPr>
          <w:p w14:paraId="24022B90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7606E9F9" w14:textId="77777777" w:rsidTr="001032D1">
        <w:tc>
          <w:tcPr>
            <w:tcW w:w="540" w:type="dxa"/>
          </w:tcPr>
          <w:p w14:paraId="03DD6B10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8" w:type="dxa"/>
          </w:tcPr>
          <w:p w14:paraId="60610780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Степлер № 10, шт.</w:t>
            </w:r>
          </w:p>
          <w:p w14:paraId="05699D4D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4351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5349973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14:paraId="2DEFCD8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14:paraId="63ACC4CD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7C0E7227" w14:textId="77777777" w:rsidTr="001032D1">
        <w:tc>
          <w:tcPr>
            <w:tcW w:w="540" w:type="dxa"/>
          </w:tcPr>
          <w:p w14:paraId="024AFF2E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68" w:type="dxa"/>
          </w:tcPr>
          <w:p w14:paraId="122C35CC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Степлер № 24, шт.</w:t>
            </w:r>
          </w:p>
          <w:p w14:paraId="45187B6C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43C46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D3CD3C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755AC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</w:tcPr>
          <w:p w14:paraId="2E275D6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  <w:tc>
          <w:tcPr>
            <w:tcW w:w="1559" w:type="dxa"/>
          </w:tcPr>
          <w:p w14:paraId="37380B18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023AF63B" w14:textId="77777777" w:rsidTr="001032D1">
        <w:tc>
          <w:tcPr>
            <w:tcW w:w="540" w:type="dxa"/>
          </w:tcPr>
          <w:p w14:paraId="513E4B96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68" w:type="dxa"/>
          </w:tcPr>
          <w:p w14:paraId="5DE6986D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Степлер большой до 100 листов</w:t>
            </w:r>
          </w:p>
        </w:tc>
        <w:tc>
          <w:tcPr>
            <w:tcW w:w="1701" w:type="dxa"/>
          </w:tcPr>
          <w:p w14:paraId="72726CC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843" w:type="dxa"/>
          </w:tcPr>
          <w:p w14:paraId="2AC31C2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на 3 года</w:t>
            </w:r>
          </w:p>
        </w:tc>
        <w:tc>
          <w:tcPr>
            <w:tcW w:w="1701" w:type="dxa"/>
          </w:tcPr>
          <w:p w14:paraId="1A1CD22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1800</w:t>
            </w:r>
          </w:p>
        </w:tc>
        <w:tc>
          <w:tcPr>
            <w:tcW w:w="1559" w:type="dxa"/>
          </w:tcPr>
          <w:p w14:paraId="5EB5DF0E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4897C719" w14:textId="77777777" w:rsidTr="001032D1">
        <w:tc>
          <w:tcPr>
            <w:tcW w:w="540" w:type="dxa"/>
          </w:tcPr>
          <w:p w14:paraId="2B04D641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68" w:type="dxa"/>
          </w:tcPr>
          <w:p w14:paraId="739C4485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специальные   для 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монитора</w:t>
            </w:r>
          </w:p>
        </w:tc>
        <w:tc>
          <w:tcPr>
            <w:tcW w:w="1701" w:type="dxa"/>
          </w:tcPr>
          <w:p w14:paraId="4CFD890B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14:paraId="357F460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погода</w:t>
            </w:r>
          </w:p>
        </w:tc>
        <w:tc>
          <w:tcPr>
            <w:tcW w:w="1701" w:type="dxa"/>
          </w:tcPr>
          <w:p w14:paraId="6EAE9558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230</w:t>
            </w:r>
          </w:p>
        </w:tc>
        <w:tc>
          <w:tcPr>
            <w:tcW w:w="1559" w:type="dxa"/>
          </w:tcPr>
          <w:p w14:paraId="3AA43526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393360F5" w14:textId="77777777" w:rsidTr="001032D1">
        <w:tc>
          <w:tcPr>
            <w:tcW w:w="540" w:type="dxa"/>
          </w:tcPr>
          <w:p w14:paraId="01BDF130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68" w:type="dxa"/>
          </w:tcPr>
          <w:p w14:paraId="6EDA6F8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Скотч 15*33, шт.</w:t>
            </w:r>
          </w:p>
          <w:p w14:paraId="4CF4F3D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A9A2D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F3996DA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7F5CEF4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</w:tcPr>
          <w:p w14:paraId="2B536416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07135820" w14:textId="77777777" w:rsidTr="001032D1">
        <w:tc>
          <w:tcPr>
            <w:tcW w:w="540" w:type="dxa"/>
          </w:tcPr>
          <w:p w14:paraId="031B5CFE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68" w:type="dxa"/>
          </w:tcPr>
          <w:p w14:paraId="4BCB2269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Скотч 50*66, шт.</w:t>
            </w:r>
          </w:p>
          <w:p w14:paraId="4AF4017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E84118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15DE8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14:paraId="3C07C733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1171D2A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  <w:tc>
          <w:tcPr>
            <w:tcW w:w="1559" w:type="dxa"/>
          </w:tcPr>
          <w:p w14:paraId="56AB5CC8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3C3E829A" w14:textId="77777777" w:rsidTr="001032D1">
        <w:tc>
          <w:tcPr>
            <w:tcW w:w="540" w:type="dxa"/>
          </w:tcPr>
          <w:p w14:paraId="0C287395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68" w:type="dxa"/>
          </w:tcPr>
          <w:p w14:paraId="06E6D833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карандашей, шт.</w:t>
            </w:r>
          </w:p>
        </w:tc>
        <w:tc>
          <w:tcPr>
            <w:tcW w:w="1701" w:type="dxa"/>
          </w:tcPr>
          <w:p w14:paraId="6100D16D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76F259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года</w:t>
            </w:r>
          </w:p>
        </w:tc>
        <w:tc>
          <w:tcPr>
            <w:tcW w:w="1701" w:type="dxa"/>
          </w:tcPr>
          <w:p w14:paraId="7E01769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  <w:tc>
          <w:tcPr>
            <w:tcW w:w="1559" w:type="dxa"/>
          </w:tcPr>
          <w:p w14:paraId="192F077A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4FB3660B" w14:textId="77777777" w:rsidTr="001032D1">
        <w:tc>
          <w:tcPr>
            <w:tcW w:w="540" w:type="dxa"/>
          </w:tcPr>
          <w:p w14:paraId="45251906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68" w:type="dxa"/>
          </w:tcPr>
          <w:p w14:paraId="3B3DD52B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Тетрадь общая, шт.</w:t>
            </w:r>
          </w:p>
          <w:p w14:paraId="4E27B23B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ED529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285ED1B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06E5E98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  <w:tc>
          <w:tcPr>
            <w:tcW w:w="1559" w:type="dxa"/>
          </w:tcPr>
          <w:p w14:paraId="3D3C5C72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80E7FF3" w14:textId="77777777" w:rsidTr="001032D1">
        <w:tc>
          <w:tcPr>
            <w:tcW w:w="540" w:type="dxa"/>
          </w:tcPr>
          <w:p w14:paraId="305E8BAA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68" w:type="dxa"/>
          </w:tcPr>
          <w:p w14:paraId="3620C02A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Шило, шт.</w:t>
            </w:r>
          </w:p>
          <w:p w14:paraId="2178E91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921AE7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1ECEB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14:paraId="1EECD7D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</w:tcPr>
          <w:p w14:paraId="7F20FDA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  <w:tc>
          <w:tcPr>
            <w:tcW w:w="1559" w:type="dxa"/>
          </w:tcPr>
          <w:p w14:paraId="2FB04331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046D598C" w14:textId="77777777" w:rsidTr="001032D1">
        <w:tc>
          <w:tcPr>
            <w:tcW w:w="540" w:type="dxa"/>
          </w:tcPr>
          <w:p w14:paraId="7F4F5C40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68" w:type="dxa"/>
          </w:tcPr>
          <w:p w14:paraId="2292EE5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Файлы 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100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CDAF5B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D21A7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90FD93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14:paraId="3F5CDE8C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14:paraId="68D27B4C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6DD0F5A9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080D80" w14:paraId="16A2AA0A" w14:textId="77777777" w:rsidTr="001032D1">
        <w:tc>
          <w:tcPr>
            <w:tcW w:w="540" w:type="dxa"/>
          </w:tcPr>
          <w:p w14:paraId="7210FACA" w14:textId="77777777" w:rsidR="009A59BB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8" w:type="dxa"/>
          </w:tcPr>
          <w:p w14:paraId="10721AA9" w14:textId="77777777" w:rsidR="009A59BB" w:rsidRPr="00080D80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1701" w:type="dxa"/>
          </w:tcPr>
          <w:p w14:paraId="047581DE" w14:textId="77777777" w:rsidR="009A59BB" w:rsidRPr="00080D80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843" w:type="dxa"/>
          </w:tcPr>
          <w:p w14:paraId="2B03C52B" w14:textId="77777777" w:rsidR="009A59BB" w:rsidRPr="00080D80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4AAFB9D8" w14:textId="77777777" w:rsidR="009A59BB" w:rsidRPr="00080D80" w:rsidRDefault="001032D1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59BB" w:rsidRPr="00080D80">
              <w:rPr>
                <w:rFonts w:ascii="Times New Roman" w:hAnsi="Times New Roman" w:cs="Times New Roman"/>
                <w:sz w:val="24"/>
                <w:szCs w:val="24"/>
              </w:rPr>
              <w:t>е более 65</w:t>
            </w:r>
          </w:p>
        </w:tc>
        <w:tc>
          <w:tcPr>
            <w:tcW w:w="1559" w:type="dxa"/>
          </w:tcPr>
          <w:p w14:paraId="52796849" w14:textId="77777777" w:rsidR="009A59BB" w:rsidRPr="00080D80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1FC39" w14:textId="3FCD5707" w:rsidR="009D593F" w:rsidRDefault="009D593F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0862D" w14:textId="1A785600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87F5D3" w14:textId="1BEE5F7E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23553" w14:textId="75546EBE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954B4" w14:textId="23A3439A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525FD" w14:textId="486F39D8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AF2A0" w14:textId="350AD831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49136" w14:textId="3C13B469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CFA48" w14:textId="361A89B4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1874C" w14:textId="28503E56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7426E9" w14:textId="68057EED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33279" w14:textId="681426C5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03319" w14:textId="365536A0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1D6B38" w14:textId="49A72E0B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E28A6" w14:textId="278A3B2D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0D0323" w14:textId="773E5517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534B78" w14:textId="6F82F4A9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0EED5" w14:textId="6F072988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1438A" w14:textId="7718C5CB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8F396" w14:textId="315583A8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8866B" w14:textId="34398E2A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FAC30" w14:textId="374D797E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A9843" w14:textId="0CF012BE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BB2AD" w14:textId="68D284C4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C3F06" w14:textId="754AB1A0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D4F6B" w14:textId="412CA54C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E1DE3" w14:textId="465D8008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58255" w14:textId="4A65BF09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5E9309" w14:textId="4CE41C38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B60DA" w14:textId="435F7EE2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38F53" w14:textId="54EE3A38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C52BB" w14:textId="6F3EA859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D450F" w14:textId="4ADF2B7D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4287C" w14:textId="44E2013A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55E25E" w14:textId="52D9F0E3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B0BE9" w14:textId="77777777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881F57" w14:textId="6B2731D5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AFA181" w14:textId="41D3A5B5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70D8D0" w14:textId="77777777" w:rsidR="00054ECC" w:rsidRPr="00C602E6" w:rsidRDefault="00054ECC" w:rsidP="0005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4434"/>
      <w:bookmarkEnd w:id="0"/>
    </w:p>
    <w:p w14:paraId="1FE93B48" w14:textId="77777777" w:rsidR="00054ECC" w:rsidRDefault="00054ECC" w:rsidP="00054ECC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НОРМАТИВНЫЕ ЗАТРАТЫ НА ПРИОБРЕТЕНИЕ ХОЗЯЙСТВЕННЫХ</w:t>
      </w:r>
    </w:p>
    <w:p w14:paraId="5193FFF6" w14:textId="77777777" w:rsidR="00054ECC" w:rsidRDefault="00054ECC" w:rsidP="00054ECC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ТОВАРОВ И ПРИНАДЛЕЖНОСТЕЙ </w:t>
      </w:r>
    </w:p>
    <w:p w14:paraId="6CC88FE5" w14:textId="77777777" w:rsidR="00054ECC" w:rsidRDefault="00054ECC" w:rsidP="0005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2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2E6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</w:t>
      </w:r>
    </w:p>
    <w:p w14:paraId="35CF7329" w14:textId="77777777" w:rsidR="00054ECC" w:rsidRDefault="00054ECC" w:rsidP="00054ECC">
      <w:pPr>
        <w:pStyle w:val="ConsPlusTitle"/>
        <w:jc w:val="center"/>
        <w:rPr>
          <w:color w:val="000000" w:themeColor="text1"/>
        </w:rPr>
      </w:pPr>
    </w:p>
    <w:p w14:paraId="7281A9DC" w14:textId="77777777" w:rsidR="00054ECC" w:rsidRDefault="00054ECC" w:rsidP="00054ECC">
      <w:pPr>
        <w:pStyle w:val="ConsPlusNormal"/>
        <w:jc w:val="both"/>
        <w:rPr>
          <w:color w:val="000000" w:themeColor="text1"/>
        </w:rPr>
      </w:pPr>
    </w:p>
    <w:tbl>
      <w:tblPr>
        <w:tblW w:w="5463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2975"/>
        <w:gridCol w:w="1842"/>
        <w:gridCol w:w="1133"/>
        <w:gridCol w:w="1418"/>
        <w:gridCol w:w="2329"/>
      </w:tblGrid>
      <w:tr w:rsidR="00054ECC" w:rsidRPr="00054ECC" w14:paraId="1F9C32C8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3F13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BA4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2CA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1F9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Норма количества (не более), шт.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3F0B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Норматив цены 1 единицы товара (не более)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892D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Периодичность получения</w:t>
            </w:r>
          </w:p>
        </w:tc>
      </w:tr>
      <w:tr w:rsidR="00054ECC" w:rsidRPr="00054ECC" w14:paraId="05DD4FDF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4D54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80972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Батарейка АА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F3AC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E880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58D6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E4A8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67DB6637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DCE0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64008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Батарейка ААА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34A0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C91B6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EEDC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4AC1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5DCD9E55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D4716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D018B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Батарейка LR41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0F036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C22B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D34F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63AE0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78FFFBED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FFF7E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94BBC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Бумажные салфетки для рук (пачка)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B1F4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пачка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C82B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EC99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7B6E3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3BE3D419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0AEA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92ABC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Мыло туалетное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967F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E16D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2D2E3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1227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4126E940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C84A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9854F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Отбеливатель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BF99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2A83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2CBD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1DDCD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2F928F06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F05C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C9E38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Пакеты для мусора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EB3C4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пачка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55EC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411E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FBC9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0CCC8625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5AC6D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4A3DF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Перчатки латексные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F666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10DB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8704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95CDD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427BAF46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2F6A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D743B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Перчатки трикотажные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0D62D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2E8D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7A58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5D86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530E0804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FF1B0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7BDEE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Салфетки хозяйственные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E613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BB05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79D90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462C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0649C326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6633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9D035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Санитарно-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гигиеническое средство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5722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D1A2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C10E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70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1AB6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6168748B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040C6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1E012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Стартер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DDAD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52D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8F79E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0520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3B5BF748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BDEB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B4994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Тряпка для пола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2706E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189C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CDAD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4062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007F206A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A501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F280C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Универсальный стиральный порошок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015D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F63B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D0B73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D28B3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520FF464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B3DA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80907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Халат рабочий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F381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5A65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3833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DF3D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5F8DA873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F7B24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3F39C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Чистящее и моющее средство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5983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4914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9489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3089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2702F34A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43FE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58CD6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 xml:space="preserve">Чистящее средство универсальное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8E5D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BC8D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C5DB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31B8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65F6A4DC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C260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C2467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Чистящее средство для прочистки труб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D43E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EA5D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2B0A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FB95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364DA639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F83B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0D87C8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Электролампы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EDE3E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E184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85B7E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AE91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09FF6B16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A47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0ED8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Сетевой фильтр 3 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555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324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F1D7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1 500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581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3 года</w:t>
            </w:r>
          </w:p>
        </w:tc>
      </w:tr>
      <w:tr w:rsidR="00054ECC" w:rsidRPr="00054ECC" w14:paraId="2FDD470F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E0DE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E6F21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Сетевой фильтр 5 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0D9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5A6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2227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671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3 года</w:t>
            </w:r>
          </w:p>
        </w:tc>
      </w:tr>
      <w:tr w:rsidR="00054ECC" w:rsidRPr="00054ECC" w14:paraId="6F394F2B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D29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B5B14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Урна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CEC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913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CEA0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F79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</w:tbl>
    <w:p w14:paraId="049F135E" w14:textId="77777777" w:rsidR="00054ECC" w:rsidRDefault="00054ECC" w:rsidP="00054ECC">
      <w:pPr>
        <w:pStyle w:val="ConsPlusNormal"/>
        <w:ind w:firstLine="540"/>
        <w:jc w:val="both"/>
        <w:rPr>
          <w:color w:val="000000" w:themeColor="text1"/>
        </w:rPr>
      </w:pPr>
    </w:p>
    <w:p w14:paraId="2F549CC3" w14:textId="1C74E445" w:rsidR="00054ECC" w:rsidRDefault="00054ECC" w:rsidP="00054ECC">
      <w:pPr>
        <w:pStyle w:val="ConsPlusNormal"/>
        <w:spacing w:before="280"/>
        <w:ind w:firstLine="540"/>
        <w:contextualSpacing/>
        <w:jc w:val="both"/>
        <w:rPr>
          <w:color w:val="000000" w:themeColor="text1"/>
        </w:rPr>
      </w:pPr>
    </w:p>
    <w:p w14:paraId="5C0EA042" w14:textId="77777777" w:rsidR="00054ECC" w:rsidRDefault="00054ECC" w:rsidP="00054ECC">
      <w:pPr>
        <w:rPr>
          <w:rFonts w:eastAsia="Times New Roman" w:cs="Times New Roman"/>
          <w:color w:val="000000" w:themeColor="text1"/>
          <w:szCs w:val="20"/>
          <w:lang w:eastAsia="ru-RU"/>
        </w:rPr>
      </w:pPr>
      <w:r>
        <w:rPr>
          <w:color w:val="000000" w:themeColor="text1"/>
        </w:rPr>
        <w:br w:type="page"/>
      </w:r>
    </w:p>
    <w:p w14:paraId="61202813" w14:textId="6D9F811C" w:rsidR="00054ECC" w:rsidRDefault="00054ECC" w:rsidP="00054ECC">
      <w:pPr>
        <w:pStyle w:val="ConsPlusNormal"/>
        <w:ind w:left="5387"/>
        <w:contextualSpacing/>
        <w:jc w:val="right"/>
        <w:rPr>
          <w:color w:val="000000" w:themeColor="text1"/>
        </w:rPr>
      </w:pPr>
    </w:p>
    <w:p w14:paraId="29AE4888" w14:textId="77777777" w:rsidR="00054ECC" w:rsidRDefault="00054ECC" w:rsidP="00054ECC">
      <w:pPr>
        <w:pStyle w:val="ConsPlusNormal"/>
        <w:jc w:val="both"/>
        <w:rPr>
          <w:color w:val="000000" w:themeColor="text1"/>
        </w:rPr>
      </w:pPr>
    </w:p>
    <w:p w14:paraId="1E2144E7" w14:textId="77777777" w:rsidR="00054ECC" w:rsidRDefault="00054ECC" w:rsidP="00054ECC">
      <w:pPr>
        <w:pStyle w:val="ConsPlusTitle"/>
        <w:jc w:val="center"/>
        <w:rPr>
          <w:color w:val="000000" w:themeColor="text1"/>
        </w:rPr>
      </w:pPr>
      <w:bookmarkStart w:id="1" w:name="P3621"/>
      <w:bookmarkEnd w:id="1"/>
      <w:r>
        <w:rPr>
          <w:color w:val="000000" w:themeColor="text1"/>
        </w:rPr>
        <w:t>НОРМАТИВНЫЕ ЗАТРАТЫ НА ПРИОБРЕТЕНИЕ</w:t>
      </w:r>
    </w:p>
    <w:p w14:paraId="7D5D0DEF" w14:textId="77777777" w:rsidR="00054ECC" w:rsidRDefault="00054ECC" w:rsidP="00054ECC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МАТЕРИАЛЬНЫХ ЗАПАСОВ ДЛЯ НУЖД ГРАЖДАНСКОЙ ОБОРОНЫ</w:t>
      </w:r>
    </w:p>
    <w:p w14:paraId="65453B1A" w14:textId="77777777" w:rsidR="00054ECC" w:rsidRDefault="00054ECC" w:rsidP="0005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2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2E6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</w:t>
      </w:r>
    </w:p>
    <w:p w14:paraId="75EC769E" w14:textId="77777777" w:rsidR="00054ECC" w:rsidRDefault="00054ECC" w:rsidP="00054ECC">
      <w:pPr>
        <w:pStyle w:val="ConsPlusNormal"/>
        <w:jc w:val="both"/>
        <w:rPr>
          <w:color w:val="000000" w:themeColor="text1"/>
        </w:rPr>
      </w:pPr>
    </w:p>
    <w:tbl>
      <w:tblPr>
        <w:tblW w:w="5393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4818"/>
        <w:gridCol w:w="1558"/>
        <w:gridCol w:w="1300"/>
        <w:gridCol w:w="1881"/>
      </w:tblGrid>
      <w:tr w:rsidR="00054ECC" w:rsidRPr="00054ECC" w14:paraId="1A4D80EC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81B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F5C4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Запасы для нужд гражданской обороны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211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54B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Предельная цена за 1 ед. (руб.)</w:t>
            </w:r>
          </w:p>
        </w:tc>
      </w:tr>
      <w:tr w:rsidR="00054ECC" w:rsidRPr="00054ECC" w14:paraId="311F0C8F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A24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F8CD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 индивидуальный ИПП-1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BD58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AFF6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45C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</w:tr>
      <w:tr w:rsidR="00054ECC" w:rsidRPr="00054ECC" w14:paraId="6E17A43C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89F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9AAB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 индивидуальный ИПП-11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9432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289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0E6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</w:tr>
      <w:tr w:rsidR="00054ECC" w:rsidRPr="00054ECC" w14:paraId="2E63D68F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7B73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A2BF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 перевязочный медицинский ППМ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6D86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10 служащих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9C80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A6D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</w:tr>
      <w:tr w:rsidR="00054ECC" w:rsidRPr="00054ECC" w14:paraId="37863B63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EBDD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54CD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Противогаз гражданский ГП-7 БВ «Универсал»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1C4F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 служащего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C264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38F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5000,00</w:t>
            </w:r>
          </w:p>
        </w:tc>
      </w:tr>
      <w:tr w:rsidR="00054ECC" w:rsidRPr="00054ECC" w14:paraId="48C19FC5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038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4595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Аптечка промышленная «АППОЛО» в сумке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426B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20 служащих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BBD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1C90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2000,00</w:t>
            </w:r>
          </w:p>
        </w:tc>
      </w:tr>
      <w:tr w:rsidR="00054ECC" w:rsidRPr="00054ECC" w14:paraId="3B987B88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3224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664B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Комплект индивидуальной медицинской гражданской защиты КИМГЗ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3591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 служащего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F24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C8F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2500,00</w:t>
            </w:r>
          </w:p>
        </w:tc>
      </w:tr>
      <w:tr w:rsidR="00054ECC" w:rsidRPr="00054ECC" w14:paraId="3A3C1ECF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D50A" w14:textId="0A9D8D96" w:rsidR="00054ECC" w:rsidRPr="00054ECC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C929" w14:textId="60C8A34B" w:rsidR="00054ECC" w:rsidRPr="00054ECC" w:rsidRDefault="00946AC9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Маски трехслойные одноразовые медицинские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EC48" w14:textId="519DF588" w:rsidR="00054ECC" w:rsidRPr="00054ECC" w:rsidRDefault="00946AC9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360 на 1 служащего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5D72" w14:textId="4A3A6A31" w:rsidR="00054ECC" w:rsidRPr="00054ECC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CFB6" w14:textId="17F4DB18" w:rsidR="00054ECC" w:rsidRPr="00054ECC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3,00</w:t>
            </w:r>
          </w:p>
        </w:tc>
      </w:tr>
      <w:tr w:rsidR="00946AC9" w:rsidRPr="00054ECC" w14:paraId="5EDA4A15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42C0" w14:textId="5960CE7B" w:rsidR="00946AC9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B63" w14:textId="2290A362" w:rsidR="00946AC9" w:rsidRDefault="00946AC9" w:rsidP="00946AC9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Дез. Средства (кожный антисептик) в бутылках по 0,5 л. на спиртовой основе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B8D9" w14:textId="7EBCEFE7" w:rsidR="00946AC9" w:rsidRDefault="00946AC9" w:rsidP="00946AC9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 на 1 служащего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4C66" w14:textId="06DBC546" w:rsidR="00946AC9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D0BB" w14:textId="4F53E7FC" w:rsidR="00946AC9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</w:tr>
      <w:tr w:rsidR="00946AC9" w:rsidRPr="00054ECC" w14:paraId="59BA5C00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49A4" w14:textId="0593CC0A" w:rsidR="00946AC9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D6FF" w14:textId="728CB4F3" w:rsidR="00946AC9" w:rsidRDefault="00946AC9" w:rsidP="00946AC9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Перчатки одноразовые латексные медицинские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B3E0" w14:textId="1A575CBD" w:rsidR="00946AC9" w:rsidRDefault="00946AC9" w:rsidP="00946AC9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360 на 1 служащего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7DE8" w14:textId="481893C1" w:rsidR="00946AC9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E579" w14:textId="30872D5D" w:rsidR="00946AC9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20,00</w:t>
            </w:r>
          </w:p>
        </w:tc>
      </w:tr>
    </w:tbl>
    <w:p w14:paraId="2F76ACB0" w14:textId="77777777" w:rsidR="00054ECC" w:rsidRDefault="00054ECC" w:rsidP="00054ECC">
      <w:pPr>
        <w:pStyle w:val="ConsPlusNormal"/>
        <w:jc w:val="both"/>
        <w:rPr>
          <w:color w:val="000000" w:themeColor="text1"/>
        </w:rPr>
      </w:pPr>
    </w:p>
    <w:p w14:paraId="6F88F468" w14:textId="77777777" w:rsidR="00054ECC" w:rsidRPr="002E62A5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4ECC" w:rsidRPr="002E62A5" w:rsidSect="00A575A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2D6"/>
    <w:rsid w:val="00005427"/>
    <w:rsid w:val="000079EE"/>
    <w:rsid w:val="0001112D"/>
    <w:rsid w:val="00013451"/>
    <w:rsid w:val="000152D1"/>
    <w:rsid w:val="000202D6"/>
    <w:rsid w:val="00032E34"/>
    <w:rsid w:val="00053E06"/>
    <w:rsid w:val="00054ECC"/>
    <w:rsid w:val="00080D80"/>
    <w:rsid w:val="000842A2"/>
    <w:rsid w:val="00084B40"/>
    <w:rsid w:val="00087196"/>
    <w:rsid w:val="00090705"/>
    <w:rsid w:val="000911B2"/>
    <w:rsid w:val="00092EA4"/>
    <w:rsid w:val="00096A8B"/>
    <w:rsid w:val="000A0EFC"/>
    <w:rsid w:val="000B5AD7"/>
    <w:rsid w:val="000B6597"/>
    <w:rsid w:val="000B692F"/>
    <w:rsid w:val="000C2E3E"/>
    <w:rsid w:val="000C52F2"/>
    <w:rsid w:val="000E1D20"/>
    <w:rsid w:val="000E3BB6"/>
    <w:rsid w:val="000E4AE8"/>
    <w:rsid w:val="000E4C3D"/>
    <w:rsid w:val="000F2DBD"/>
    <w:rsid w:val="000F4785"/>
    <w:rsid w:val="001032D1"/>
    <w:rsid w:val="00116D27"/>
    <w:rsid w:val="001254EB"/>
    <w:rsid w:val="0014305A"/>
    <w:rsid w:val="00151F5E"/>
    <w:rsid w:val="001523F8"/>
    <w:rsid w:val="00152754"/>
    <w:rsid w:val="0016213E"/>
    <w:rsid w:val="00164CF1"/>
    <w:rsid w:val="00166F60"/>
    <w:rsid w:val="001708E6"/>
    <w:rsid w:val="00172B71"/>
    <w:rsid w:val="00174437"/>
    <w:rsid w:val="00183849"/>
    <w:rsid w:val="0018511E"/>
    <w:rsid w:val="001A2C1E"/>
    <w:rsid w:val="001A3FFE"/>
    <w:rsid w:val="001A73A5"/>
    <w:rsid w:val="001B1062"/>
    <w:rsid w:val="001B7CF0"/>
    <w:rsid w:val="001D0719"/>
    <w:rsid w:val="001D1168"/>
    <w:rsid w:val="001F499E"/>
    <w:rsid w:val="002071FE"/>
    <w:rsid w:val="002122A2"/>
    <w:rsid w:val="0024282C"/>
    <w:rsid w:val="0024740B"/>
    <w:rsid w:val="0027443C"/>
    <w:rsid w:val="00274C06"/>
    <w:rsid w:val="00292DEB"/>
    <w:rsid w:val="00295938"/>
    <w:rsid w:val="002B46F6"/>
    <w:rsid w:val="002E32E2"/>
    <w:rsid w:val="002E3C31"/>
    <w:rsid w:val="002E5BDC"/>
    <w:rsid w:val="002E62A5"/>
    <w:rsid w:val="002E7CFB"/>
    <w:rsid w:val="002F7657"/>
    <w:rsid w:val="003045AA"/>
    <w:rsid w:val="003049BF"/>
    <w:rsid w:val="00310695"/>
    <w:rsid w:val="00312A79"/>
    <w:rsid w:val="003203EA"/>
    <w:rsid w:val="003324F1"/>
    <w:rsid w:val="003355B2"/>
    <w:rsid w:val="0034085A"/>
    <w:rsid w:val="0034555E"/>
    <w:rsid w:val="00346799"/>
    <w:rsid w:val="003471EF"/>
    <w:rsid w:val="00347F8B"/>
    <w:rsid w:val="0035022D"/>
    <w:rsid w:val="0035611D"/>
    <w:rsid w:val="0036491D"/>
    <w:rsid w:val="00382675"/>
    <w:rsid w:val="0038668E"/>
    <w:rsid w:val="0039367E"/>
    <w:rsid w:val="003A4019"/>
    <w:rsid w:val="003B4B4A"/>
    <w:rsid w:val="003B4B4C"/>
    <w:rsid w:val="003B617C"/>
    <w:rsid w:val="003C4540"/>
    <w:rsid w:val="003C4B55"/>
    <w:rsid w:val="003C5F7D"/>
    <w:rsid w:val="003C6F20"/>
    <w:rsid w:val="003D659C"/>
    <w:rsid w:val="003D7FB0"/>
    <w:rsid w:val="003E5C40"/>
    <w:rsid w:val="003F27ED"/>
    <w:rsid w:val="00405CF9"/>
    <w:rsid w:val="00413F68"/>
    <w:rsid w:val="00417364"/>
    <w:rsid w:val="00426239"/>
    <w:rsid w:val="00431EDD"/>
    <w:rsid w:val="00447846"/>
    <w:rsid w:val="00454E7D"/>
    <w:rsid w:val="00456874"/>
    <w:rsid w:val="00457FBA"/>
    <w:rsid w:val="004622A3"/>
    <w:rsid w:val="00465D18"/>
    <w:rsid w:val="00474102"/>
    <w:rsid w:val="004816DA"/>
    <w:rsid w:val="00487303"/>
    <w:rsid w:val="004905A3"/>
    <w:rsid w:val="004973E7"/>
    <w:rsid w:val="004A6814"/>
    <w:rsid w:val="004A6948"/>
    <w:rsid w:val="004B7B20"/>
    <w:rsid w:val="004C4EA3"/>
    <w:rsid w:val="004D425F"/>
    <w:rsid w:val="004D59E9"/>
    <w:rsid w:val="004F3B6F"/>
    <w:rsid w:val="00500E80"/>
    <w:rsid w:val="00501351"/>
    <w:rsid w:val="00502B5C"/>
    <w:rsid w:val="00511370"/>
    <w:rsid w:val="005115BF"/>
    <w:rsid w:val="005172D2"/>
    <w:rsid w:val="0051757B"/>
    <w:rsid w:val="00521208"/>
    <w:rsid w:val="00530B70"/>
    <w:rsid w:val="00535807"/>
    <w:rsid w:val="00553577"/>
    <w:rsid w:val="00576256"/>
    <w:rsid w:val="005861A8"/>
    <w:rsid w:val="005D5BED"/>
    <w:rsid w:val="005E7B13"/>
    <w:rsid w:val="00604957"/>
    <w:rsid w:val="00604FEE"/>
    <w:rsid w:val="00611588"/>
    <w:rsid w:val="00620F8D"/>
    <w:rsid w:val="00631AE9"/>
    <w:rsid w:val="00634877"/>
    <w:rsid w:val="00644F87"/>
    <w:rsid w:val="00653F48"/>
    <w:rsid w:val="00661FF3"/>
    <w:rsid w:val="0067017B"/>
    <w:rsid w:val="00674D9D"/>
    <w:rsid w:val="00684321"/>
    <w:rsid w:val="00694332"/>
    <w:rsid w:val="00694E4F"/>
    <w:rsid w:val="006A3295"/>
    <w:rsid w:val="006A70B0"/>
    <w:rsid w:val="006B328A"/>
    <w:rsid w:val="006B7852"/>
    <w:rsid w:val="006D5754"/>
    <w:rsid w:val="006E414A"/>
    <w:rsid w:val="00704149"/>
    <w:rsid w:val="007044AD"/>
    <w:rsid w:val="00706492"/>
    <w:rsid w:val="00712116"/>
    <w:rsid w:val="00714CA5"/>
    <w:rsid w:val="007307CD"/>
    <w:rsid w:val="007313A5"/>
    <w:rsid w:val="00733792"/>
    <w:rsid w:val="00735F54"/>
    <w:rsid w:val="00743479"/>
    <w:rsid w:val="00756110"/>
    <w:rsid w:val="007652BC"/>
    <w:rsid w:val="00780625"/>
    <w:rsid w:val="00782CF2"/>
    <w:rsid w:val="007901A0"/>
    <w:rsid w:val="0079491F"/>
    <w:rsid w:val="00797AD9"/>
    <w:rsid w:val="007B3FD7"/>
    <w:rsid w:val="007C4691"/>
    <w:rsid w:val="007D6FD7"/>
    <w:rsid w:val="007E79EC"/>
    <w:rsid w:val="00800C70"/>
    <w:rsid w:val="00830616"/>
    <w:rsid w:val="008341D4"/>
    <w:rsid w:val="00845CBA"/>
    <w:rsid w:val="00852FC3"/>
    <w:rsid w:val="00853A46"/>
    <w:rsid w:val="00866E14"/>
    <w:rsid w:val="00882FCB"/>
    <w:rsid w:val="00890561"/>
    <w:rsid w:val="00895907"/>
    <w:rsid w:val="008A5391"/>
    <w:rsid w:val="008D2222"/>
    <w:rsid w:val="008E04A6"/>
    <w:rsid w:val="008E0980"/>
    <w:rsid w:val="008E0AF2"/>
    <w:rsid w:val="008E64B6"/>
    <w:rsid w:val="0090312A"/>
    <w:rsid w:val="009104C5"/>
    <w:rsid w:val="00910F3A"/>
    <w:rsid w:val="00916983"/>
    <w:rsid w:val="00923411"/>
    <w:rsid w:val="00923D0B"/>
    <w:rsid w:val="00924F11"/>
    <w:rsid w:val="00930C46"/>
    <w:rsid w:val="0093595A"/>
    <w:rsid w:val="00943C92"/>
    <w:rsid w:val="00946AC9"/>
    <w:rsid w:val="00953121"/>
    <w:rsid w:val="0095670F"/>
    <w:rsid w:val="00956CF5"/>
    <w:rsid w:val="0096023E"/>
    <w:rsid w:val="00976272"/>
    <w:rsid w:val="00977AA8"/>
    <w:rsid w:val="009836F9"/>
    <w:rsid w:val="009948DD"/>
    <w:rsid w:val="009A59BB"/>
    <w:rsid w:val="009A60B2"/>
    <w:rsid w:val="009C5D69"/>
    <w:rsid w:val="009C6D6D"/>
    <w:rsid w:val="009D593F"/>
    <w:rsid w:val="009F48A3"/>
    <w:rsid w:val="009F5FCD"/>
    <w:rsid w:val="009F7F03"/>
    <w:rsid w:val="00A016C8"/>
    <w:rsid w:val="00A04727"/>
    <w:rsid w:val="00A04DA7"/>
    <w:rsid w:val="00A10497"/>
    <w:rsid w:val="00A120BF"/>
    <w:rsid w:val="00A12474"/>
    <w:rsid w:val="00A20CA7"/>
    <w:rsid w:val="00A225DE"/>
    <w:rsid w:val="00A22EEE"/>
    <w:rsid w:val="00A40FDE"/>
    <w:rsid w:val="00A50921"/>
    <w:rsid w:val="00A51277"/>
    <w:rsid w:val="00A5572C"/>
    <w:rsid w:val="00A575AB"/>
    <w:rsid w:val="00A93E60"/>
    <w:rsid w:val="00A95FD0"/>
    <w:rsid w:val="00A9727C"/>
    <w:rsid w:val="00AA6C00"/>
    <w:rsid w:val="00AA715D"/>
    <w:rsid w:val="00AB1545"/>
    <w:rsid w:val="00AC1B6F"/>
    <w:rsid w:val="00AD095F"/>
    <w:rsid w:val="00AD0C22"/>
    <w:rsid w:val="00AD2A0E"/>
    <w:rsid w:val="00AD5749"/>
    <w:rsid w:val="00AE3D70"/>
    <w:rsid w:val="00AE68AB"/>
    <w:rsid w:val="00AE7188"/>
    <w:rsid w:val="00B01665"/>
    <w:rsid w:val="00B04BE9"/>
    <w:rsid w:val="00B17054"/>
    <w:rsid w:val="00B363D5"/>
    <w:rsid w:val="00B46632"/>
    <w:rsid w:val="00B50A9A"/>
    <w:rsid w:val="00B647A4"/>
    <w:rsid w:val="00B661B7"/>
    <w:rsid w:val="00B66E31"/>
    <w:rsid w:val="00B70888"/>
    <w:rsid w:val="00B73AAC"/>
    <w:rsid w:val="00B7702D"/>
    <w:rsid w:val="00B818F2"/>
    <w:rsid w:val="00B821C0"/>
    <w:rsid w:val="00B91F68"/>
    <w:rsid w:val="00BE616D"/>
    <w:rsid w:val="00BF5613"/>
    <w:rsid w:val="00BF68CE"/>
    <w:rsid w:val="00C050F5"/>
    <w:rsid w:val="00C065DD"/>
    <w:rsid w:val="00C12E1B"/>
    <w:rsid w:val="00C143E9"/>
    <w:rsid w:val="00C14725"/>
    <w:rsid w:val="00C25D3C"/>
    <w:rsid w:val="00C2661A"/>
    <w:rsid w:val="00C37959"/>
    <w:rsid w:val="00C44941"/>
    <w:rsid w:val="00C53122"/>
    <w:rsid w:val="00C602E6"/>
    <w:rsid w:val="00C61FC7"/>
    <w:rsid w:val="00C62C09"/>
    <w:rsid w:val="00C85026"/>
    <w:rsid w:val="00C85A96"/>
    <w:rsid w:val="00C93441"/>
    <w:rsid w:val="00C9531C"/>
    <w:rsid w:val="00C96404"/>
    <w:rsid w:val="00CA1845"/>
    <w:rsid w:val="00CB0600"/>
    <w:rsid w:val="00CB2A53"/>
    <w:rsid w:val="00CB3225"/>
    <w:rsid w:val="00CB4A4A"/>
    <w:rsid w:val="00CB6049"/>
    <w:rsid w:val="00CD2925"/>
    <w:rsid w:val="00CE524B"/>
    <w:rsid w:val="00CF327C"/>
    <w:rsid w:val="00D00F55"/>
    <w:rsid w:val="00D01949"/>
    <w:rsid w:val="00D024FA"/>
    <w:rsid w:val="00D1422E"/>
    <w:rsid w:val="00D1580F"/>
    <w:rsid w:val="00D15CF5"/>
    <w:rsid w:val="00D244E8"/>
    <w:rsid w:val="00D304CA"/>
    <w:rsid w:val="00D50F6A"/>
    <w:rsid w:val="00D561B9"/>
    <w:rsid w:val="00D57812"/>
    <w:rsid w:val="00D82FCE"/>
    <w:rsid w:val="00D8479A"/>
    <w:rsid w:val="00D91954"/>
    <w:rsid w:val="00DB5173"/>
    <w:rsid w:val="00DB7C30"/>
    <w:rsid w:val="00DC3933"/>
    <w:rsid w:val="00DE476B"/>
    <w:rsid w:val="00DF27C5"/>
    <w:rsid w:val="00E02B50"/>
    <w:rsid w:val="00E05395"/>
    <w:rsid w:val="00E15867"/>
    <w:rsid w:val="00E36548"/>
    <w:rsid w:val="00E37975"/>
    <w:rsid w:val="00E44E11"/>
    <w:rsid w:val="00E46BF6"/>
    <w:rsid w:val="00E605F2"/>
    <w:rsid w:val="00E91732"/>
    <w:rsid w:val="00E92007"/>
    <w:rsid w:val="00EA34D4"/>
    <w:rsid w:val="00EB0BB2"/>
    <w:rsid w:val="00EC1A2F"/>
    <w:rsid w:val="00EE2D6F"/>
    <w:rsid w:val="00EE2DD6"/>
    <w:rsid w:val="00EE6FF4"/>
    <w:rsid w:val="00EF0A90"/>
    <w:rsid w:val="00EF374A"/>
    <w:rsid w:val="00F07DE5"/>
    <w:rsid w:val="00F15BD3"/>
    <w:rsid w:val="00F37463"/>
    <w:rsid w:val="00F408AD"/>
    <w:rsid w:val="00F449B8"/>
    <w:rsid w:val="00F46E45"/>
    <w:rsid w:val="00F568DC"/>
    <w:rsid w:val="00F612C1"/>
    <w:rsid w:val="00F66869"/>
    <w:rsid w:val="00F7365C"/>
    <w:rsid w:val="00F74D59"/>
    <w:rsid w:val="00F76E7D"/>
    <w:rsid w:val="00F83233"/>
    <w:rsid w:val="00F83688"/>
    <w:rsid w:val="00FA607A"/>
    <w:rsid w:val="00FB17CF"/>
    <w:rsid w:val="00FB7949"/>
    <w:rsid w:val="00FC4C48"/>
    <w:rsid w:val="00FD3D7C"/>
    <w:rsid w:val="00FD4635"/>
    <w:rsid w:val="00FE7482"/>
    <w:rsid w:val="00FF174D"/>
    <w:rsid w:val="00FF1BC9"/>
    <w:rsid w:val="00FF4EDD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F78C"/>
  <w15:docId w15:val="{53269FAE-C5C2-4A6D-AE3F-4AA726BB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4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54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Monitoring</cp:lastModifiedBy>
  <cp:revision>7</cp:revision>
  <cp:lastPrinted>2021-08-24T12:19:00Z</cp:lastPrinted>
  <dcterms:created xsi:type="dcterms:W3CDTF">2021-08-23T14:41:00Z</dcterms:created>
  <dcterms:modified xsi:type="dcterms:W3CDTF">2021-08-25T07:31:00Z</dcterms:modified>
</cp:coreProperties>
</file>